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E1" w:rsidRDefault="002736E1" w:rsidP="002736E1">
      <w:pPr>
        <w:pStyle w:val="114"/>
        <w:rPr>
          <w:rFonts w:ascii="Times New Roman" w:hAnsi="Times New Roman" w:cs="Times New Roman"/>
          <w:b w:val="0"/>
        </w:rPr>
      </w:pPr>
      <w:bookmarkStart w:id="0" w:name="_Toc393359908"/>
      <w:bookmarkStart w:id="1" w:name="_Toc332036073"/>
      <w:r>
        <w:rPr>
          <w:rFonts w:ascii="Times New Roman" w:hAnsi="Times New Roman" w:cs="Times New Roman"/>
          <w:b w:val="0"/>
        </w:rPr>
        <w:t>Календарный учебный график работы объединений</w:t>
      </w:r>
    </w:p>
    <w:p w:rsidR="002736E1" w:rsidRDefault="002736E1" w:rsidP="002736E1">
      <w:pPr>
        <w:pStyle w:val="11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МАУ</w:t>
      </w:r>
      <w:r w:rsidR="004C34C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ДО «Детская школа </w:t>
      </w:r>
      <w:proofErr w:type="gramStart"/>
      <w:r>
        <w:rPr>
          <w:rFonts w:ascii="Times New Roman" w:hAnsi="Times New Roman" w:cs="Times New Roman"/>
          <w:b w:val="0"/>
        </w:rPr>
        <w:t>искусств»  на</w:t>
      </w:r>
      <w:proofErr w:type="gramEnd"/>
      <w:r>
        <w:rPr>
          <w:rFonts w:ascii="Times New Roman" w:hAnsi="Times New Roman" w:cs="Times New Roman"/>
          <w:b w:val="0"/>
        </w:rPr>
        <w:t xml:space="preserve"> </w:t>
      </w:r>
      <w:r w:rsidR="004C34C9">
        <w:rPr>
          <w:rFonts w:ascii="Times New Roman" w:hAnsi="Times New Roman" w:cs="Times New Roman"/>
          <w:i/>
          <w:u w:val="single"/>
        </w:rPr>
        <w:t>2024 - 2025</w:t>
      </w:r>
      <w:r>
        <w:rPr>
          <w:rFonts w:ascii="Times New Roman" w:hAnsi="Times New Roman" w:cs="Times New Roman"/>
          <w:b w:val="0"/>
        </w:rPr>
        <w:t xml:space="preserve"> учебный год</w:t>
      </w:r>
    </w:p>
    <w:p w:rsidR="002736E1" w:rsidRDefault="002736E1" w:rsidP="002736E1">
      <w:pPr>
        <w:pStyle w:val="11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</w:t>
      </w:r>
      <w:proofErr w:type="gramStart"/>
      <w:r>
        <w:rPr>
          <w:rFonts w:ascii="Times New Roman" w:hAnsi="Times New Roman" w:cs="Times New Roman"/>
          <w:b w:val="0"/>
        </w:rPr>
        <w:t>составлен  согласно</w:t>
      </w:r>
      <w:proofErr w:type="gramEnd"/>
      <w:r>
        <w:rPr>
          <w:rFonts w:ascii="Times New Roman" w:hAnsi="Times New Roman" w:cs="Times New Roman"/>
          <w:b w:val="0"/>
        </w:rPr>
        <w:t xml:space="preserve"> Федеральному закону РФ «Об образовании в РФ» № 273-ФЗ </w:t>
      </w:r>
    </w:p>
    <w:p w:rsidR="002736E1" w:rsidRDefault="002736E1" w:rsidP="002736E1">
      <w:pPr>
        <w:pStyle w:val="114"/>
        <w:rPr>
          <w:b w:val="0"/>
        </w:rPr>
      </w:pPr>
      <w:r>
        <w:rPr>
          <w:rFonts w:ascii="Times New Roman" w:hAnsi="Times New Roman" w:cs="Times New Roman"/>
          <w:b w:val="0"/>
        </w:rPr>
        <w:t>от 29.12.2012 ст.2 п.9 и Уставу образовательного учреждения)</w:t>
      </w:r>
    </w:p>
    <w:bookmarkEnd w:id="0"/>
    <w:bookmarkEnd w:id="1"/>
    <w:p w:rsidR="00243687" w:rsidRDefault="00243687" w:rsidP="00243687">
      <w:pPr>
        <w:pStyle w:val="114"/>
        <w:rPr>
          <w:b w:val="0"/>
          <w:sz w:val="6"/>
          <w:szCs w:val="6"/>
        </w:rPr>
      </w:pP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9"/>
        <w:gridCol w:w="1276"/>
        <w:gridCol w:w="992"/>
        <w:gridCol w:w="709"/>
        <w:gridCol w:w="708"/>
        <w:gridCol w:w="709"/>
        <w:gridCol w:w="709"/>
        <w:gridCol w:w="709"/>
        <w:gridCol w:w="532"/>
        <w:gridCol w:w="743"/>
      </w:tblGrid>
      <w:tr w:rsidR="002736E1" w:rsidTr="002736E1">
        <w:trPr>
          <w:cantSplit/>
          <w:trHeight w:val="240"/>
          <w:jc w:val="center"/>
        </w:trPr>
        <w:tc>
          <w:tcPr>
            <w:tcW w:w="2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Учебный </w:t>
            </w:r>
          </w:p>
          <w:p w:rsidR="002736E1" w:rsidRDefault="00D31CFD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</w:t>
            </w:r>
            <w:r w:rsidR="002736E1">
              <w:rPr>
                <w:b/>
                <w:sz w:val="20"/>
                <w:lang w:eastAsia="en-US"/>
              </w:rPr>
              <w:t>од</w:t>
            </w:r>
            <w:r>
              <w:rPr>
                <w:b/>
                <w:sz w:val="20"/>
                <w:lang w:eastAsia="en-US"/>
              </w:rPr>
              <w:t xml:space="preserve"> по полугодиям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Месяц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 учебной недели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Дни недели</w:t>
            </w:r>
          </w:p>
        </w:tc>
      </w:tr>
      <w:tr w:rsidR="002736E1" w:rsidTr="004B037F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36E1" w:rsidRDefault="002736E1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36E1" w:rsidRDefault="002736E1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36E1" w:rsidRDefault="002736E1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пн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вт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пт</w:t>
            </w:r>
            <w:proofErr w:type="spellEnd"/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сб</w:t>
            </w:r>
            <w:proofErr w:type="spellEnd"/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вс</w:t>
            </w:r>
            <w:proofErr w:type="spellEnd"/>
          </w:p>
        </w:tc>
      </w:tr>
      <w:tr w:rsidR="00216564" w:rsidTr="0041254C">
        <w:trPr>
          <w:cantSplit/>
          <w:trHeight w:val="75"/>
          <w:jc w:val="center"/>
        </w:trPr>
        <w:tc>
          <w:tcPr>
            <w:tcW w:w="2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64" w:rsidRPr="00B60927" w:rsidRDefault="00216564">
            <w:pPr>
              <w:spacing w:line="240" w:lineRule="atLeast"/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B60927">
              <w:rPr>
                <w:b/>
                <w:i/>
                <w:sz w:val="28"/>
                <w:szCs w:val="28"/>
                <w:u w:val="single"/>
                <w:lang w:eastAsia="en-US"/>
              </w:rPr>
              <w:t>1 полугодие</w:t>
            </w:r>
          </w:p>
          <w:p w:rsidR="00216564" w:rsidRPr="00B60927" w:rsidRDefault="00216564" w:rsidP="00D31CFD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01.09 – 27</w:t>
            </w:r>
            <w:r w:rsidRPr="00B60927">
              <w:rPr>
                <w:b/>
                <w:sz w:val="32"/>
                <w:szCs w:val="32"/>
                <w:lang w:eastAsia="en-US"/>
              </w:rPr>
              <w:t>.10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  <w:p w:rsidR="00216564" w:rsidRDefault="00216564" w:rsidP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 w:rsidRPr="002736E1">
              <w:rPr>
                <w:b/>
                <w:sz w:val="20"/>
                <w:lang w:eastAsia="en-US"/>
              </w:rPr>
              <w:t>1</w:t>
            </w:r>
          </w:p>
          <w:p w:rsidR="00216564" w:rsidRPr="002736E1" w:rsidRDefault="00216564" w:rsidP="00201900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 </w:t>
            </w:r>
          </w:p>
        </w:tc>
      </w:tr>
      <w:tr w:rsidR="00216564" w:rsidTr="0041254C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</w:tr>
      <w:tr w:rsidR="00216564" w:rsidTr="0041254C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</w:tr>
      <w:tr w:rsidR="00216564" w:rsidTr="0041254C">
        <w:trPr>
          <w:cantSplit/>
          <w:trHeight w:val="75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</w:tr>
      <w:tr w:rsidR="00DD746B" w:rsidTr="00DD746B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746B" w:rsidRDefault="00DD746B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D746B" w:rsidRDefault="00DD746B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D746B" w:rsidRPr="002736E1" w:rsidRDefault="00DD746B" w:rsidP="00DD746B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</w:tr>
      <w:tr w:rsidR="00DD746B" w:rsidTr="00DD746B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746B" w:rsidRDefault="00DD746B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D746B" w:rsidRDefault="00DD746B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D746B" w:rsidRPr="002736E1" w:rsidRDefault="00DD746B" w:rsidP="00CE0F5C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</w:tr>
      <w:tr w:rsidR="00DD746B" w:rsidTr="00CE0F5C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746B" w:rsidRDefault="00DD746B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D746B" w:rsidRDefault="00DD746B" w:rsidP="00E0110C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  <w:p w:rsidR="00DD746B" w:rsidRDefault="00DD746B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746B" w:rsidRPr="002736E1" w:rsidRDefault="00DD746B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D746B" w:rsidRDefault="00DD746B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</w:tr>
      <w:tr w:rsidR="00216564" w:rsidTr="0041254C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</w:tr>
      <w:tr w:rsidR="00216564" w:rsidTr="0041254C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</w:tr>
      <w:tr w:rsidR="00216564" w:rsidTr="0070281C">
        <w:trPr>
          <w:cantSplit/>
          <w:trHeight w:val="57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</w:tr>
      <w:tr w:rsidR="00216564" w:rsidTr="00216564">
        <w:trPr>
          <w:cantSplit/>
          <w:trHeight w:val="238"/>
          <w:jc w:val="center"/>
        </w:trPr>
        <w:tc>
          <w:tcPr>
            <w:tcW w:w="2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Осенние каникулы</w:t>
            </w:r>
          </w:p>
          <w:p w:rsidR="00216564" w:rsidRDefault="0070281C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27</w:t>
            </w:r>
            <w:r w:rsidR="00216564">
              <w:rPr>
                <w:b/>
                <w:sz w:val="20"/>
                <w:lang w:eastAsia="en-US"/>
              </w:rPr>
              <w:t>.10 —03.11</w:t>
            </w:r>
          </w:p>
          <w:p w:rsidR="00216564" w:rsidRDefault="0070281C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</w:t>
            </w:r>
            <w:r w:rsidR="00216564">
              <w:rPr>
                <w:b/>
                <w:sz w:val="20"/>
                <w:lang w:eastAsia="en-US"/>
              </w:rPr>
              <w:t xml:space="preserve"> дней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</w:tr>
      <w:tr w:rsidR="00216564" w:rsidTr="00216564">
        <w:trPr>
          <w:cantSplit/>
          <w:trHeight w:val="229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Ноябрь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16564" w:rsidRPr="002736E1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216564" w:rsidTr="002E341F">
        <w:trPr>
          <w:cantSplit/>
          <w:trHeight w:val="240"/>
          <w:jc w:val="center"/>
        </w:trPr>
        <w:tc>
          <w:tcPr>
            <w:tcW w:w="2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  <w:p w:rsidR="00216564" w:rsidRPr="00B60927" w:rsidRDefault="00216564" w:rsidP="002736E1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04</w:t>
            </w:r>
            <w:r w:rsidRPr="00B60927">
              <w:rPr>
                <w:b/>
                <w:sz w:val="32"/>
                <w:szCs w:val="32"/>
                <w:lang w:eastAsia="en-US"/>
              </w:rPr>
              <w:t>.11 — 29</w:t>
            </w:r>
            <w:r>
              <w:rPr>
                <w:b/>
                <w:sz w:val="32"/>
                <w:szCs w:val="32"/>
                <w:lang w:eastAsia="en-US"/>
              </w:rPr>
              <w:t>.12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216564" w:rsidRDefault="00216564">
            <w:pPr>
              <w:spacing w:line="240" w:lineRule="atLeast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216564" w:rsidTr="002E341F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 w:rsidP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216564" w:rsidTr="002E341F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216564" w:rsidTr="00E0254F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</w:tr>
      <w:tr w:rsidR="00216564" w:rsidTr="00E0254F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 w:rsidP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</w:tr>
      <w:tr w:rsidR="00216564" w:rsidTr="00E0254F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</w:tr>
      <w:tr w:rsidR="00216564" w:rsidTr="00432BA9">
        <w:trPr>
          <w:cantSplit/>
          <w:trHeight w:val="240"/>
          <w:jc w:val="center"/>
        </w:trPr>
        <w:tc>
          <w:tcPr>
            <w:tcW w:w="2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Зимние каникулы</w:t>
            </w:r>
          </w:p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30.12 — 12.01</w:t>
            </w:r>
          </w:p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 дней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Январь</w:t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</w:tr>
      <w:tr w:rsidR="00216564" w:rsidTr="00432BA9">
        <w:trPr>
          <w:cantSplit/>
          <w:trHeight w:val="240"/>
          <w:jc w:val="center"/>
        </w:trPr>
        <w:tc>
          <w:tcPr>
            <w:tcW w:w="2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6564" w:rsidRPr="00B60927" w:rsidRDefault="00216564" w:rsidP="00B60927">
            <w:pPr>
              <w:spacing w:line="240" w:lineRule="atLeast"/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2 </w:t>
            </w:r>
            <w:r w:rsidRPr="00B60927">
              <w:rPr>
                <w:b/>
                <w:i/>
                <w:sz w:val="28"/>
                <w:szCs w:val="28"/>
                <w:u w:val="single"/>
                <w:lang w:eastAsia="en-US"/>
              </w:rPr>
              <w:t>полугодие</w:t>
            </w:r>
          </w:p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  <w:p w:rsidR="00216564" w:rsidRPr="00B60927" w:rsidRDefault="00216564" w:rsidP="00B60927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 w:rsidRPr="00B60927">
              <w:rPr>
                <w:b/>
                <w:sz w:val="32"/>
                <w:szCs w:val="32"/>
                <w:lang w:eastAsia="en-US"/>
              </w:rPr>
              <w:t>13.01 — 23.03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</w:tr>
      <w:tr w:rsidR="00216564" w:rsidTr="00432BA9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 w:rsidP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</w:tr>
      <w:tr w:rsidR="00216564" w:rsidTr="00FE3BB5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</w:tr>
      <w:tr w:rsidR="00216564" w:rsidTr="00216564">
        <w:trPr>
          <w:cantSplit/>
          <w:trHeight w:val="225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</w:t>
            </w:r>
          </w:p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Февраль</w:t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64" w:rsidRPr="002736E1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216564" w:rsidTr="00FE3BB5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</w:tr>
      <w:tr w:rsidR="00216564" w:rsidTr="00FE3BB5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</w:tr>
      <w:tr w:rsidR="00216564" w:rsidTr="00FE3BB5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</w:t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216564" w:rsidTr="00BA09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</w:tr>
      <w:tr w:rsidR="00216564" w:rsidTr="00BA09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</w:tr>
      <w:tr w:rsidR="00216564" w:rsidTr="00BA0964">
        <w:trPr>
          <w:cantSplit/>
          <w:trHeight w:val="240"/>
          <w:jc w:val="center"/>
        </w:trPr>
        <w:tc>
          <w:tcPr>
            <w:tcW w:w="2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Весенние каникулы</w:t>
            </w:r>
          </w:p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24.03 — 31.03</w:t>
            </w:r>
          </w:p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 дней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</w:tr>
      <w:tr w:rsidR="00216564" w:rsidTr="00E0110C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</w:tr>
      <w:tr w:rsidR="00216564" w:rsidTr="00216564">
        <w:trPr>
          <w:cantSplit/>
          <w:trHeight w:val="70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Апрель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27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</w:tr>
      <w:tr w:rsidR="00216564" w:rsidTr="00E0110C">
        <w:trPr>
          <w:cantSplit/>
          <w:trHeight w:val="368"/>
          <w:jc w:val="center"/>
        </w:trPr>
        <w:tc>
          <w:tcPr>
            <w:tcW w:w="2549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  <w:p w:rsidR="00216564" w:rsidRPr="00A40265" w:rsidRDefault="00216564" w:rsidP="00A40265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 w:rsidRPr="00A40265">
              <w:rPr>
                <w:b/>
                <w:sz w:val="32"/>
                <w:szCs w:val="32"/>
                <w:lang w:eastAsia="en-US"/>
              </w:rPr>
              <w:t>0</w:t>
            </w:r>
            <w:r>
              <w:rPr>
                <w:b/>
                <w:sz w:val="32"/>
                <w:szCs w:val="32"/>
                <w:lang w:eastAsia="en-US"/>
              </w:rPr>
              <w:t>1</w:t>
            </w:r>
            <w:r w:rsidRPr="00A40265">
              <w:rPr>
                <w:b/>
                <w:sz w:val="32"/>
                <w:szCs w:val="32"/>
                <w:lang w:eastAsia="en-US"/>
              </w:rPr>
              <w:t>.04 — 31.05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7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</w:tr>
      <w:tr w:rsidR="00216564" w:rsidTr="00E0110C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</w:tr>
      <w:tr w:rsidR="00216564" w:rsidTr="00E0110C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</w:tr>
      <w:tr w:rsidR="00216564" w:rsidTr="009E0838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9E0838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31</w:t>
            </w:r>
          </w:p>
          <w:p w:rsidR="00216564" w:rsidRPr="002736E1" w:rsidRDefault="00216564" w:rsidP="008D068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</w:tr>
      <w:tr w:rsidR="00216564" w:rsidTr="00216564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 w:rsidP="0021656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Май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  <w:tr w:rsidR="00216564" w:rsidTr="009E0838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</w:tr>
      <w:tr w:rsidR="00216564" w:rsidTr="009E0838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</w:tr>
      <w:tr w:rsidR="00216564" w:rsidTr="009E0838">
        <w:trPr>
          <w:cantSplit/>
          <w:trHeight w:val="240"/>
          <w:jc w:val="center"/>
        </w:trPr>
        <w:tc>
          <w:tcPr>
            <w:tcW w:w="254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Default="00216564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564" w:rsidRPr="002736E1" w:rsidRDefault="00216564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16564" w:rsidRDefault="00216564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</w:tr>
      <w:tr w:rsidR="000370B3" w:rsidTr="004B037F">
        <w:trPr>
          <w:cantSplit/>
          <w:trHeight w:val="240"/>
          <w:jc w:val="center"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0B3" w:rsidRDefault="000370B3">
            <w:pPr>
              <w:spacing w:line="276" w:lineRule="auto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70B3" w:rsidRDefault="000370B3">
            <w:pPr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0B3" w:rsidRPr="002736E1" w:rsidRDefault="001400C8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B3" w:rsidRDefault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B3" w:rsidRDefault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B3" w:rsidRDefault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B3" w:rsidRDefault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B3" w:rsidRDefault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0370B3" w:rsidRDefault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370B3" w:rsidRDefault="000370B3">
            <w:pPr>
              <w:spacing w:line="240" w:lineRule="atLeast"/>
              <w:jc w:val="center"/>
              <w:rPr>
                <w:sz w:val="20"/>
                <w:lang w:eastAsia="en-US"/>
              </w:rPr>
            </w:pPr>
          </w:p>
        </w:tc>
      </w:tr>
      <w:tr w:rsidR="002736E1" w:rsidTr="00D31CFD">
        <w:trPr>
          <w:cantSplit/>
          <w:trHeight w:val="240"/>
          <w:jc w:val="center"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D31CFD" w:rsidP="00D31CFD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2736E1" w:rsidRPr="00D31CFD">
              <w:rPr>
                <w:b/>
                <w:sz w:val="22"/>
                <w:szCs w:val="22"/>
                <w:lang w:eastAsia="en-US"/>
              </w:rPr>
              <w:t xml:space="preserve"> полугодие: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A40265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31CF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1400C8"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Pr="00D31CFD">
              <w:rPr>
                <w:b/>
                <w:i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A40265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31CF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A40265" w:rsidRPr="00D31CFD">
              <w:rPr>
                <w:b/>
                <w:i/>
                <w:sz w:val="22"/>
                <w:szCs w:val="22"/>
                <w:lang w:eastAsia="en-US"/>
              </w:rPr>
              <w:t>6</w:t>
            </w:r>
            <w:r w:rsidRPr="00D31CFD">
              <w:rPr>
                <w:b/>
                <w:i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A40265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31CF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A40265" w:rsidRPr="00D31CFD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A40265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31CF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BD2C95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A40265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31CF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BD2C95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36E1" w:rsidRPr="00D31CFD" w:rsidRDefault="00D31CFD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2736E1" w:rsidRPr="00D31CFD" w:rsidRDefault="002146B9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</w:t>
            </w:r>
          </w:p>
        </w:tc>
      </w:tr>
      <w:tr w:rsidR="002736E1" w:rsidTr="00D31CFD">
        <w:trPr>
          <w:cantSplit/>
          <w:trHeight w:val="240"/>
          <w:jc w:val="center"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D31CFD" w:rsidP="00D31CFD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2736E1" w:rsidRPr="00D31CFD">
              <w:rPr>
                <w:b/>
                <w:sz w:val="22"/>
                <w:szCs w:val="22"/>
                <w:lang w:eastAsia="en-US"/>
              </w:rPr>
              <w:t xml:space="preserve"> полугодие:      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BE45A9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31CF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BE45A9" w:rsidRPr="00D31CFD">
              <w:rPr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8213A2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31CF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1400C8">
              <w:rPr>
                <w:b/>
                <w:i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8213A2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31CF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1400C8">
              <w:rPr>
                <w:b/>
                <w:i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6E1" w:rsidRPr="00D31CFD" w:rsidRDefault="00BD2C95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8213A2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31CF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8213A2" w:rsidRPr="00D31CFD">
              <w:rPr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36E1" w:rsidRPr="00D31CFD" w:rsidRDefault="00D31CFD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2736E1" w:rsidRPr="00D31CFD" w:rsidRDefault="00BD2C95">
            <w:pPr>
              <w:spacing w:line="240" w:lineRule="atLeast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17</w:t>
            </w:r>
          </w:p>
        </w:tc>
      </w:tr>
      <w:tr w:rsidR="002736E1" w:rsidTr="00D31CFD">
        <w:trPr>
          <w:cantSplit/>
          <w:trHeight w:val="240"/>
          <w:jc w:val="center"/>
        </w:trPr>
        <w:tc>
          <w:tcPr>
            <w:tcW w:w="254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736E1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>
            <w:pPr>
              <w:spacing w:line="240" w:lineRule="atLeast"/>
              <w:jc w:val="center"/>
              <w:rPr>
                <w:b/>
                <w:sz w:val="20"/>
                <w:lang w:eastAsia="en-US"/>
              </w:rPr>
            </w:pPr>
            <w:r w:rsidRPr="00D31CFD">
              <w:rPr>
                <w:b/>
                <w:sz w:val="22"/>
                <w:szCs w:val="22"/>
                <w:lang w:eastAsia="en-US"/>
              </w:rPr>
              <w:t xml:space="preserve">Всего: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1400C8">
            <w:pPr>
              <w:spacing w:line="240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8213A2">
            <w:pPr>
              <w:spacing w:line="240" w:lineRule="atLeast"/>
              <w:jc w:val="center"/>
              <w:rPr>
                <w:b/>
                <w:i/>
                <w:sz w:val="20"/>
                <w:lang w:eastAsia="en-US"/>
              </w:rPr>
            </w:pPr>
            <w:r w:rsidRPr="00D31CFD">
              <w:rPr>
                <w:b/>
                <w:i/>
                <w:sz w:val="28"/>
                <w:szCs w:val="28"/>
                <w:u w:val="single"/>
                <w:lang w:eastAsia="en-US"/>
              </w:rPr>
              <w:t>3</w:t>
            </w:r>
            <w:r w:rsidR="001400C8">
              <w:rPr>
                <w:b/>
                <w:i/>
                <w:sz w:val="28"/>
                <w:szCs w:val="28"/>
                <w:u w:val="single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1400C8">
            <w:pPr>
              <w:spacing w:line="240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>
            <w:pPr>
              <w:spacing w:line="240" w:lineRule="atLeast"/>
              <w:jc w:val="center"/>
              <w:rPr>
                <w:b/>
                <w:i/>
                <w:sz w:val="20"/>
                <w:lang w:eastAsia="en-US"/>
              </w:rPr>
            </w:pPr>
            <w:r w:rsidRPr="00D31CFD">
              <w:rPr>
                <w:b/>
                <w:i/>
                <w:sz w:val="28"/>
                <w:szCs w:val="28"/>
                <w:u w:val="single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36E1" w:rsidRPr="00D31CFD" w:rsidRDefault="002736E1" w:rsidP="008213A2">
            <w:pPr>
              <w:spacing w:line="240" w:lineRule="atLeast"/>
              <w:jc w:val="center"/>
              <w:rPr>
                <w:b/>
                <w:i/>
                <w:sz w:val="20"/>
                <w:lang w:eastAsia="en-US"/>
              </w:rPr>
            </w:pPr>
            <w:r w:rsidRPr="00D31CFD">
              <w:rPr>
                <w:b/>
                <w:i/>
                <w:sz w:val="28"/>
                <w:szCs w:val="28"/>
                <w:u w:val="single"/>
                <w:lang w:eastAsia="en-US"/>
              </w:rPr>
              <w:t>3</w:t>
            </w:r>
            <w:r w:rsidR="00BD2C95">
              <w:rPr>
                <w:b/>
                <w:i/>
                <w:sz w:val="28"/>
                <w:szCs w:val="28"/>
                <w:u w:val="single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36E1" w:rsidRPr="00D31CFD" w:rsidRDefault="00D31CFD">
            <w:pPr>
              <w:spacing w:line="240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2736E1" w:rsidRPr="00D31CFD" w:rsidRDefault="002146B9">
            <w:pPr>
              <w:spacing w:line="240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33</w:t>
            </w:r>
          </w:p>
        </w:tc>
      </w:tr>
    </w:tbl>
    <w:p w:rsidR="00243687" w:rsidRDefault="00F42ECB" w:rsidP="00243687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60F3CC1" wp14:editId="519A7F72">
                <wp:simplePos x="0" y="0"/>
                <wp:positionH relativeFrom="page">
                  <wp:posOffset>809625</wp:posOffset>
                </wp:positionH>
                <wp:positionV relativeFrom="page">
                  <wp:posOffset>10039350</wp:posOffset>
                </wp:positionV>
                <wp:extent cx="6722110" cy="676275"/>
                <wp:effectExtent l="0" t="0" r="2159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676275"/>
                          <a:chOff x="1022" y="15058"/>
                          <a:chExt cx="10586" cy="1032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024" y="15060"/>
                            <a:ext cx="10581" cy="1027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T0 w 10581"/>
                              <a:gd name="T2" fmla="+- 0 15060 15060"/>
                              <a:gd name="T3" fmla="*/ 15060 h 1027"/>
                              <a:gd name="T4" fmla="+- 0 11605 1024"/>
                              <a:gd name="T5" fmla="*/ T4 w 10581"/>
                              <a:gd name="T6" fmla="+- 0 15060 15060"/>
                              <a:gd name="T7" fmla="*/ 15060 h 1027"/>
                              <a:gd name="T8" fmla="+- 0 11605 1024"/>
                              <a:gd name="T9" fmla="*/ T8 w 10581"/>
                              <a:gd name="T10" fmla="+- 0 15060 15060"/>
                              <a:gd name="T11" fmla="*/ 15060 h 1027"/>
                              <a:gd name="T12" fmla="+- 0 11605 1024"/>
                              <a:gd name="T13" fmla="*/ T12 w 10581"/>
                              <a:gd name="T14" fmla="+- 0 16087 15060"/>
                              <a:gd name="T15" fmla="*/ 16087 h 1027"/>
                              <a:gd name="T16" fmla="+- 0 11605 1024"/>
                              <a:gd name="T17" fmla="*/ T16 w 10581"/>
                              <a:gd name="T18" fmla="+- 0 16087 15060"/>
                              <a:gd name="T19" fmla="*/ 16087 h 1027"/>
                              <a:gd name="T20" fmla="+- 0 1024 1024"/>
                              <a:gd name="T21" fmla="*/ T20 w 10581"/>
                              <a:gd name="T22" fmla="+- 0 16087 15060"/>
                              <a:gd name="T23" fmla="*/ 16087 h 1027"/>
                              <a:gd name="T24" fmla="+- 0 1024 1024"/>
                              <a:gd name="T25" fmla="*/ T24 w 10581"/>
                              <a:gd name="T26" fmla="+- 0 16087 15060"/>
                              <a:gd name="T27" fmla="*/ 16087 h 1027"/>
                              <a:gd name="T28" fmla="+- 0 1024 1024"/>
                              <a:gd name="T29" fmla="*/ T28 w 10581"/>
                              <a:gd name="T30" fmla="+- 0 15060 15060"/>
                              <a:gd name="T31" fmla="*/ 15060 h 1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1" h="1027">
                                <a:moveTo>
                                  <a:pt x="0" y="0"/>
                                </a:moveTo>
                                <a:lnTo>
                                  <a:pt x="10581" y="0"/>
                                </a:lnTo>
                                <a:moveTo>
                                  <a:pt x="10581" y="0"/>
                                </a:moveTo>
                                <a:lnTo>
                                  <a:pt x="10581" y="1027"/>
                                </a:lnTo>
                                <a:moveTo>
                                  <a:pt x="10581" y="1027"/>
                                </a:moveTo>
                                <a:lnTo>
                                  <a:pt x="0" y="1027"/>
                                </a:lnTo>
                                <a:moveTo>
                                  <a:pt x="0" y="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9" y="15174"/>
                            <a:ext cx="5256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ECB" w:rsidRDefault="00F42ECB" w:rsidP="00F42ECB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ДОКУМЕНТ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ПОДПИСАН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ЭЛЕКТРОННОЙ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ПОДПИСЬЮ</w:t>
                              </w:r>
                            </w:p>
                            <w:p w:rsidR="00F42ECB" w:rsidRDefault="00F42ECB" w:rsidP="00F42ECB">
                              <w:pPr>
                                <w:spacing w:before="70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АВТОНОМНОЕ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УЧРЕЖДЕНИЕ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ДОПОЛНИТЕЛЬНОГО</w:t>
                              </w:r>
                            </w:p>
                            <w:p w:rsidR="00F42ECB" w:rsidRDefault="00F42ECB" w:rsidP="00F42ECB">
                              <w:pPr>
                                <w:ind w:right="1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 xml:space="preserve">ОБРАЗОВАНИЯ "ДЕТСКАЯ ШКОЛА ИСКУССТВ",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Стоян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 Елена Валентиновна,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59" y="15413"/>
                            <a:ext cx="104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ECB" w:rsidRDefault="00F42ECB" w:rsidP="00F42ECB">
                              <w:pPr>
                                <w:ind w:right="3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z w:val="14"/>
                                </w:rPr>
                                <w:t xml:space="preserve">30.08.24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>11:38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>(MSK)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25" y="15413"/>
                            <a:ext cx="334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ECB" w:rsidRDefault="00F42ECB" w:rsidP="00F42ECB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Сертификат 5215D5C7982B73327331233980AE318D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F3CC1" id="Группа 1" o:spid="_x0000_s1026" style="position:absolute;left:0;text-align:left;margin-left:63.75pt;margin-top:790.5pt;width:529.3pt;height:53.25pt;z-index:251659776;mso-position-horizontal-relative:page;mso-position-vertical-relative:page" coordorigin="1022,15058" coordsize="1058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">
                <v:shape id="AutoShape 3" o:spid="_x0000_s1027" style="position:absolute;left:1024;top:15060;width:10581;height:1027;visibility:visible;mso-wrap-style:square;v-text-anchor:top" coordsize="1058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UVcIA&#10;AADaAAAADwAAAGRycy9kb3ducmV2LnhtbESP0YrCMBRE34X9h3AXfJFtqqDsVqOIUPRJqO4HXJpr&#10;W7a56TZRo19vBMHHYWbOMItVMK24UO8aywrGSQqCuLS64UrB7zH/+gbhPLLG1jIpuJGD1fJjsMBM&#10;2ysXdDn4SkQIuwwV1N53mZSurMmgS2xHHL2T7Q36KPtK6h6vEW5aOUnTmTTYcFyosaNNTeXf4WwU&#10;jNa78c99mpr/fbBVyG8FbfNCqeFnWM9BeAr+HX61d1rBB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1RVwgAAANoAAAAPAAAAAAAAAAAAAAAAAJgCAABkcnMvZG93&#10;bnJldi54bWxQSwUGAAAAAAQABAD1AAAAhwMAAAAA&#10;" path="m,l10581,t,l10581,1027t,l,1027t,l,e" filled="f" strokecolor="blue" strokeweight=".25pt">
                  <v:path arrowok="t" o:connecttype="custom" o:connectlocs="0,15060;10581,15060;10581,15060;10581,16087;10581,16087;0,16087;0,16087;0,1506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79;top:15174;width:5256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42ECB" w:rsidRDefault="00F42ECB" w:rsidP="00F42ECB">
                        <w:pPr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ДОКУМЕНТ</w:t>
                        </w:r>
                        <w:r>
                          <w:rPr>
                            <w:rFonts w:ascii="Tahoma" w:hAnsi="Tahoma"/>
                            <w:color w:val="0000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ПОДПИСАН</w:t>
                        </w:r>
                        <w:r>
                          <w:rPr>
                            <w:rFonts w:ascii="Tahoma" w:hAnsi="Tahoma"/>
                            <w:color w:val="0000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ЭЛЕКТРОННОЙ</w:t>
                        </w:r>
                        <w:r>
                          <w:rPr>
                            <w:rFonts w:ascii="Tahoma" w:hAnsi="Tahoma"/>
                            <w:color w:val="0000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ПОДПИСЬЮ</w:t>
                        </w:r>
                      </w:p>
                      <w:p w:rsidR="00F42ECB" w:rsidRDefault="00F42ECB" w:rsidP="00F42ECB">
                        <w:pPr>
                          <w:spacing w:before="70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АВТОНОМНОЕ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УЧРЕЖДЕНИЕ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ДОПОЛНИТЕЛЬНОГО</w:t>
                        </w:r>
                      </w:p>
                      <w:p w:rsidR="00F42ECB" w:rsidRDefault="00F42ECB" w:rsidP="00F42ECB">
                        <w:pPr>
                          <w:ind w:right="1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 xml:space="preserve">ОБРАЗОВАНИЯ "ДЕТСКАЯ ШКОЛА ИСКУССТВ", </w:t>
                        </w:r>
                        <w:proofErr w:type="spellStart"/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Стоян</w:t>
                        </w:r>
                        <w:proofErr w:type="spellEnd"/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 xml:space="preserve"> Елена Валентиновна,</w:t>
                        </w:r>
                        <w:r>
                          <w:rPr>
                            <w:rFonts w:ascii="Tahoma" w:hAnsi="Tahoma"/>
                            <w:color w:val="0000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5" o:spid="_x0000_s1029" type="#_x0000_t202" style="position:absolute;left:6759;top:15413;width:104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42ECB" w:rsidRDefault="00F42ECB" w:rsidP="00F42ECB">
                        <w:pPr>
                          <w:ind w:right="3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0000FF"/>
                            <w:sz w:val="14"/>
                          </w:rPr>
                          <w:t xml:space="preserve">30.08.24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11:38</w:t>
                        </w:r>
                        <w:r>
                          <w:rPr>
                            <w:rFonts w:ascii="Tahoma"/>
                            <w:color w:val="0000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(MSK)</w:t>
                        </w:r>
                      </w:p>
                    </w:txbxContent>
                  </v:textbox>
                </v:shape>
                <v:shape id="Text Box 6" o:spid="_x0000_s1030" type="#_x0000_t202" style="position:absolute;left:8125;top:15413;width:334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42ECB" w:rsidRDefault="00F42ECB" w:rsidP="00F42ECB">
                        <w:pPr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Сертификат 5215D5C7982B73327331233980AE318D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4368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</w:t>
      </w:r>
    </w:p>
    <w:p w:rsidR="00F42ECB" w:rsidRDefault="00F42ECB" w:rsidP="00F42ECB"/>
    <w:p w:rsidR="00793F05" w:rsidRDefault="00793F05">
      <w:bookmarkStart w:id="2" w:name="_GoBack"/>
      <w:bookmarkEnd w:id="2"/>
    </w:p>
    <w:sectPr w:rsidR="00793F05" w:rsidSect="00F42EC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F0"/>
    <w:rsid w:val="000370B3"/>
    <w:rsid w:val="001400C8"/>
    <w:rsid w:val="001B1A27"/>
    <w:rsid w:val="001C57DB"/>
    <w:rsid w:val="002146B9"/>
    <w:rsid w:val="00216564"/>
    <w:rsid w:val="00243687"/>
    <w:rsid w:val="002736E1"/>
    <w:rsid w:val="004B037F"/>
    <w:rsid w:val="004C34C9"/>
    <w:rsid w:val="00633313"/>
    <w:rsid w:val="0070281C"/>
    <w:rsid w:val="00793F05"/>
    <w:rsid w:val="008213A2"/>
    <w:rsid w:val="008F384A"/>
    <w:rsid w:val="00995E12"/>
    <w:rsid w:val="00A40265"/>
    <w:rsid w:val="00B60927"/>
    <w:rsid w:val="00BD2C95"/>
    <w:rsid w:val="00BE45A9"/>
    <w:rsid w:val="00C914F0"/>
    <w:rsid w:val="00D31CFD"/>
    <w:rsid w:val="00DD746B"/>
    <w:rsid w:val="00E72949"/>
    <w:rsid w:val="00F4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F5408-EEF1-459F-BCA1-0270D0A4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43687"/>
    <w:pPr>
      <w:tabs>
        <w:tab w:val="center" w:pos="4677"/>
        <w:tab w:val="right" w:pos="9355"/>
      </w:tabs>
    </w:pPr>
    <w:rPr>
      <w:rFonts w:ascii="Arial" w:hAnsi="Arial" w:cs="Verdana"/>
      <w:b/>
    </w:rPr>
  </w:style>
  <w:style w:type="character" w:customStyle="1" w:styleId="a4">
    <w:name w:val="Верхний колонтитул Знак"/>
    <w:basedOn w:val="a0"/>
    <w:link w:val="a3"/>
    <w:semiHidden/>
    <w:rsid w:val="00243687"/>
    <w:rPr>
      <w:rFonts w:ascii="Arial" w:eastAsia="Times New Roman" w:hAnsi="Arial" w:cs="Verdana"/>
      <w:b/>
      <w:sz w:val="24"/>
      <w:szCs w:val="20"/>
      <w:lang w:eastAsia="ru-RU"/>
    </w:rPr>
  </w:style>
  <w:style w:type="paragraph" w:customStyle="1" w:styleId="114">
    <w:name w:val="Стиль Стиль Заголовок 1 + кернинг от 14 пт +"/>
    <w:basedOn w:val="a"/>
    <w:autoRedefine/>
    <w:rsid w:val="00243687"/>
    <w:pPr>
      <w:keepNext/>
      <w:jc w:val="center"/>
      <w:outlineLvl w:val="0"/>
    </w:pPr>
    <w:rPr>
      <w:rFonts w:ascii="Arial" w:hAnsi="Arial" w:cs="Arial"/>
      <w:b/>
      <w:bCs/>
      <w:spacing w:val="-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5</cp:revision>
  <cp:lastPrinted>2024-08-28T11:11:00Z</cp:lastPrinted>
  <dcterms:created xsi:type="dcterms:W3CDTF">2024-08-26T07:00:00Z</dcterms:created>
  <dcterms:modified xsi:type="dcterms:W3CDTF">2024-09-23T12:21:00Z</dcterms:modified>
</cp:coreProperties>
</file>